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EC52A" w14:textId="77777777" w:rsidR="00B058C3" w:rsidRDefault="00B058C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14:paraId="180EB68D" w14:textId="77777777" w:rsidR="00B058C3" w:rsidRPr="003F5832" w:rsidRDefault="00B058C3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auto"/>
        </w:rPr>
      </w:pPr>
    </w:p>
    <w:p w14:paraId="077DEDFB" w14:textId="70295BC3" w:rsidR="00B058C3" w:rsidRPr="005D67E9" w:rsidRDefault="00E64018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color w:val="auto"/>
        </w:rPr>
      </w:pPr>
      <w:proofErr w:type="spellStart"/>
      <w:r w:rsidRPr="005D67E9">
        <w:rPr>
          <w:rFonts w:ascii="Calibri" w:eastAsia="Calibri" w:hAnsi="Calibri" w:cs="Calibri"/>
          <w:bCs/>
          <w:color w:val="auto"/>
        </w:rPr>
        <w:t>Pró-reitoria</w:t>
      </w:r>
      <w:proofErr w:type="spellEnd"/>
      <w:r w:rsidRPr="005D67E9">
        <w:rPr>
          <w:rFonts w:ascii="Calibri" w:eastAsia="Calibri" w:hAnsi="Calibri" w:cs="Calibri"/>
          <w:bCs/>
          <w:color w:val="auto"/>
        </w:rPr>
        <w:t xml:space="preserve"> de Graduação</w:t>
      </w:r>
    </w:p>
    <w:p w14:paraId="4F60C275" w14:textId="77777777" w:rsidR="005D67E9" w:rsidRDefault="00E64018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  <w:color w:val="auto"/>
        </w:rPr>
      </w:pPr>
      <w:r w:rsidRPr="005D67E9">
        <w:rPr>
          <w:rFonts w:ascii="Calibri" w:eastAsia="Calibri" w:hAnsi="Calibri" w:cs="Calibri"/>
          <w:bCs/>
          <w:color w:val="auto"/>
        </w:rPr>
        <w:t>Coordenação para o Fortalecimento da Qualidade do Ensino</w:t>
      </w:r>
      <w:r w:rsidR="005D67E9">
        <w:rPr>
          <w:rFonts w:ascii="Calibri" w:eastAsia="Calibri" w:hAnsi="Calibri" w:cs="Calibri"/>
          <w:bCs/>
          <w:color w:val="auto"/>
        </w:rPr>
        <w:t xml:space="preserve"> </w:t>
      </w:r>
    </w:p>
    <w:p w14:paraId="231F334F" w14:textId="768BDD07" w:rsidR="00B058C3" w:rsidRPr="005D67E9" w:rsidRDefault="005D67E9" w:rsidP="005D67E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color w:val="auto"/>
        </w:rPr>
      </w:pPr>
      <w:r w:rsidRPr="005D67E9">
        <w:rPr>
          <w:rFonts w:ascii="Calibri" w:eastAsia="Calibri" w:hAnsi="Calibri" w:cs="Calibri"/>
          <w:bCs/>
          <w:color w:val="auto"/>
        </w:rPr>
        <w:t>Programa de Iniciação à Docência</w:t>
      </w:r>
      <w:r w:rsidR="00863BB7" w:rsidRPr="00863BB7">
        <w:rPr>
          <w:rFonts w:ascii="Calibri" w:eastAsia="Calibri" w:hAnsi="Calibri" w:cs="Calibri"/>
          <w:caps/>
          <w:color w:val="auto"/>
        </w:rPr>
        <w:t xml:space="preserve"> (PID)</w:t>
      </w:r>
    </w:p>
    <w:p w14:paraId="3CB50157" w14:textId="77777777" w:rsidR="005D67E9" w:rsidRDefault="005D67E9" w:rsidP="00863BB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aps/>
          <w:color w:val="auto"/>
        </w:rPr>
      </w:pPr>
    </w:p>
    <w:p w14:paraId="5CBF3DEC" w14:textId="6EAB4CFA" w:rsidR="005D67E9" w:rsidRPr="005D67E9" w:rsidRDefault="005D67E9" w:rsidP="00863BB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  <w:caps/>
          <w:color w:val="auto"/>
        </w:rPr>
      </w:pPr>
      <w:r w:rsidRPr="005D67E9">
        <w:rPr>
          <w:rFonts w:ascii="Calibri" w:eastAsia="Calibri" w:hAnsi="Calibri" w:cs="Calibri"/>
          <w:bCs/>
          <w:caps/>
          <w:color w:val="auto"/>
        </w:rPr>
        <w:t>EDITAL N° 16/2025/PROGRAD/UFCA SELEÇÃO DE PROJETOS PARA PROVIMENTO DE MONITORIAS REMUNERADAS E VOLUNTÁRIAS PARA O ANO LETIVO DE 2026</w:t>
      </w:r>
    </w:p>
    <w:p w14:paraId="3EFC9736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F77AFB" w14:paraId="4FDBD656" w14:textId="77777777" w:rsidTr="00052BA9">
        <w:trPr>
          <w:trHeight w:val="525"/>
        </w:trPr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11178479" w14:textId="62B7EBD2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b/>
                <w:bCs/>
                <w:color w:val="auto"/>
              </w:rPr>
              <w:t>Projeto de Ensino</w:t>
            </w:r>
            <w:r>
              <w:rPr>
                <w:rFonts w:ascii="Calibri" w:eastAsia="Calibri" w:hAnsi="Calibri" w:cs="Calibri"/>
                <w:b/>
                <w:bCs/>
                <w:color w:val="auto"/>
              </w:rPr>
              <w:t xml:space="preserve">: </w:t>
            </w:r>
          </w:p>
        </w:tc>
        <w:tc>
          <w:tcPr>
            <w:tcW w:w="6798" w:type="dxa"/>
            <w:vAlign w:val="center"/>
          </w:tcPr>
          <w:p w14:paraId="4E41DD83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F77AFB" w14:paraId="13AE65CC" w14:textId="77777777" w:rsidTr="00052BA9"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03B0FFC5" w14:textId="5A6020C1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Bolsas Solicitadas:</w:t>
            </w:r>
          </w:p>
        </w:tc>
        <w:tc>
          <w:tcPr>
            <w:tcW w:w="6798" w:type="dxa"/>
            <w:vAlign w:val="center"/>
          </w:tcPr>
          <w:p w14:paraId="3850ED5A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F77AFB" w14:paraId="2CE2B6EB" w14:textId="77777777" w:rsidTr="00052BA9"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2483FD41" w14:textId="47BDA743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Vagas Não Remuneradas:</w:t>
            </w:r>
          </w:p>
        </w:tc>
        <w:tc>
          <w:tcPr>
            <w:tcW w:w="6798" w:type="dxa"/>
            <w:vAlign w:val="center"/>
          </w:tcPr>
          <w:p w14:paraId="76977EA7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7EE51E84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052BA9" w14:paraId="60201DD0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58516A8B" w14:textId="77777777" w:rsidR="00052BA9" w:rsidRPr="00863BB7" w:rsidRDefault="00052BA9" w:rsidP="00052BA9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863BB7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  <w:t>Ano de Referência:</w:t>
            </w:r>
          </w:p>
          <w:p w14:paraId="03A557A6" w14:textId="77777777" w:rsidR="00052BA9" w:rsidRDefault="00052BA9" w:rsidP="00863BB7">
            <w:pPr>
              <w:widowControl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6798" w:type="dxa"/>
          </w:tcPr>
          <w:p w14:paraId="79201DB2" w14:textId="559F2C42" w:rsidR="00052BA9" w:rsidRPr="009B6F1D" w:rsidRDefault="009B6F1D" w:rsidP="00863BB7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9B6F1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202</w:t>
            </w:r>
            <w:r w:rsidR="005D67E9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6</w:t>
            </w:r>
          </w:p>
        </w:tc>
      </w:tr>
      <w:tr w:rsidR="00052BA9" w14:paraId="68B9FBA1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02FB7B04" w14:textId="77777777" w:rsidR="00052BA9" w:rsidRPr="00863BB7" w:rsidRDefault="00052BA9" w:rsidP="00052BA9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863BB7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  <w:t>Período:</w:t>
            </w:r>
          </w:p>
          <w:p w14:paraId="4B24A0FC" w14:textId="77777777" w:rsidR="00052BA9" w:rsidRDefault="00052BA9" w:rsidP="00863BB7">
            <w:pPr>
              <w:widowControl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6798" w:type="dxa"/>
          </w:tcPr>
          <w:p w14:paraId="5740B704" w14:textId="5671C4C1" w:rsidR="00052BA9" w:rsidRPr="009B6F1D" w:rsidRDefault="00052BA9" w:rsidP="00863BB7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</w:p>
        </w:tc>
      </w:tr>
    </w:tbl>
    <w:p w14:paraId="35B01118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052BA9" w14:paraId="75139D59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4738106A" w14:textId="6BFE33F4" w:rsidR="00052BA9" w:rsidRDefault="00052BA9" w:rsidP="00863BB7">
            <w:pPr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863BB7">
              <w:rPr>
                <w:rFonts w:ascii="Calibri" w:eastAsia="Calibri" w:hAnsi="Calibri" w:cs="Calibri"/>
                <w:b/>
                <w:bCs/>
                <w:color w:val="auto"/>
              </w:rPr>
              <w:t>Dimensão do Projeto</w:t>
            </w:r>
            <w:r>
              <w:rPr>
                <w:rFonts w:ascii="Calibri" w:eastAsia="Calibri" w:hAnsi="Calibri" w:cs="Calibri"/>
                <w:b/>
                <w:bCs/>
                <w:color w:val="auto"/>
              </w:rPr>
              <w:t>:</w:t>
            </w:r>
          </w:p>
        </w:tc>
        <w:tc>
          <w:tcPr>
            <w:tcW w:w="6798" w:type="dxa"/>
          </w:tcPr>
          <w:p w14:paraId="4CDA7DA9" w14:textId="60AD2598" w:rsidR="00052BA9" w:rsidRDefault="00052BA9" w:rsidP="00863BB7">
            <w:pPr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Projeto de Monitoria</w:t>
            </w:r>
          </w:p>
        </w:tc>
      </w:tr>
    </w:tbl>
    <w:p w14:paraId="130E1A18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0048742D" w14:textId="3D5F154F" w:rsidR="00863BB7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Resumo do Projeto:</w:t>
      </w:r>
    </w:p>
    <w:p w14:paraId="067F68C7" w14:textId="50EBB3A7" w:rsidR="0026551A" w:rsidRDefault="0026551A" w:rsidP="005D67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color w:val="auto"/>
          <w:sz w:val="20"/>
          <w:szCs w:val="20"/>
        </w:rPr>
        <w:t>*</w:t>
      </w:r>
      <w:r w:rsidR="005D67E9">
        <w:rPr>
          <w:rFonts w:ascii="Calibri" w:eastAsia="Calibri" w:hAnsi="Calibri" w:cs="Calibri"/>
          <w:color w:val="auto"/>
          <w:sz w:val="20"/>
          <w:szCs w:val="20"/>
        </w:rPr>
        <w:t xml:space="preserve">  </w:t>
      </w:r>
      <w:r w:rsidR="005D7817" w:rsidRPr="005D7817">
        <w:rPr>
          <w:rFonts w:ascii="Calibri" w:eastAsia="Calibri" w:hAnsi="Calibri" w:cs="Calibri"/>
          <w:color w:val="auto"/>
          <w:sz w:val="20"/>
          <w:szCs w:val="20"/>
        </w:rPr>
        <w:t>Contemple de forma sucinta os objetivos, metodologia e resultados esperados, de modo a oferecer um panorama geral da proposta.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6C44C404" w14:textId="77777777" w:rsidTr="0026551A">
        <w:trPr>
          <w:trHeight w:val="2494"/>
        </w:trPr>
        <w:tc>
          <w:tcPr>
            <w:tcW w:w="9628" w:type="dxa"/>
          </w:tcPr>
          <w:p w14:paraId="6C03E3BD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41F7D26B" w14:textId="77777777" w:rsidR="0026551A" w:rsidRP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1CB75FDD" w14:textId="04583948" w:rsidR="0026551A" w:rsidRP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Justificativa e Diagnóstico para Execução do Projeto:</w:t>
      </w:r>
    </w:p>
    <w:p w14:paraId="593BAB0D" w14:textId="13C43696" w:rsidR="0026551A" w:rsidRDefault="0026551A" w:rsidP="005D67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 w:rsidRPr="0026551A">
        <w:rPr>
          <w:rFonts w:ascii="Calibri" w:eastAsia="Calibri" w:hAnsi="Calibri" w:cs="Calibri"/>
          <w:color w:val="auto"/>
          <w:sz w:val="20"/>
          <w:szCs w:val="20"/>
        </w:rPr>
        <w:t>*</w:t>
      </w:r>
      <w:r w:rsidR="005D67E9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  <w:r w:rsidR="005D7817" w:rsidRPr="005D7817">
        <w:rPr>
          <w:rFonts w:ascii="Calibri" w:eastAsia="Calibri" w:hAnsi="Calibri" w:cs="Calibri"/>
          <w:color w:val="auto"/>
          <w:sz w:val="20"/>
          <w:szCs w:val="20"/>
        </w:rPr>
        <w:t>Destaque a relevância e o porquê da necessidade de desenvolver tal projeto. Deixe claras as razões e explicite dados/diagnósticos que ressaltam tal necessidade, principalmente aquelas direcionadas aos componentes curriculares que serão contemplados na proposta</w:t>
      </w:r>
    </w:p>
    <w:tbl>
      <w:tblPr>
        <w:tblStyle w:val="Tabelacomgrade"/>
        <w:tblW w:w="9663" w:type="dxa"/>
        <w:tblLook w:val="04A0" w:firstRow="1" w:lastRow="0" w:firstColumn="1" w:lastColumn="0" w:noHBand="0" w:noVBand="1"/>
      </w:tblPr>
      <w:tblGrid>
        <w:gridCol w:w="9663"/>
      </w:tblGrid>
      <w:tr w:rsidR="0026551A" w14:paraId="6D200633" w14:textId="77777777" w:rsidTr="009B6F1D">
        <w:trPr>
          <w:trHeight w:val="3233"/>
        </w:trPr>
        <w:tc>
          <w:tcPr>
            <w:tcW w:w="9663" w:type="dxa"/>
          </w:tcPr>
          <w:p w14:paraId="27F7EBDB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39BF8312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36FFCD84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289567AE" w14:textId="031425EE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lastRenderedPageBreak/>
        <w:t>Objetivos (geral e específico):</w:t>
      </w:r>
    </w:p>
    <w:p w14:paraId="71378602" w14:textId="6ADA1BFA" w:rsidR="0026551A" w:rsidRDefault="0026551A" w:rsidP="005D67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auto"/>
        </w:rPr>
        <w:t>*</w:t>
      </w:r>
      <w:r w:rsidRPr="0026551A">
        <w:rPr>
          <w:rFonts w:ascii="Verdana" w:hAnsi="Verdana"/>
          <w:color w:val="000000"/>
          <w:sz w:val="17"/>
          <w:szCs w:val="17"/>
          <w:shd w:val="clear" w:color="auto" w:fill="FFFFE4"/>
        </w:rPr>
        <w:t xml:space="preserve"> </w:t>
      </w:r>
      <w:r w:rsidR="005D7817" w:rsidRPr="005D7817">
        <w:rPr>
          <w:rFonts w:ascii="Verdana" w:hAnsi="Verdana"/>
          <w:color w:val="000000"/>
          <w:sz w:val="17"/>
          <w:szCs w:val="17"/>
          <w:shd w:val="clear" w:color="auto" w:fill="FFFFE4"/>
        </w:rPr>
        <w:t>Determine o que se quer atingir com a realização da proposta e as metas que se quer alcançar.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96"/>
      </w:tblGrid>
      <w:tr w:rsidR="0026551A" w14:paraId="1F9739C1" w14:textId="77777777" w:rsidTr="0026551A">
        <w:trPr>
          <w:trHeight w:val="3514"/>
        </w:trPr>
        <w:tc>
          <w:tcPr>
            <w:tcW w:w="9496" w:type="dxa"/>
          </w:tcPr>
          <w:p w14:paraId="20C0CD78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577C6769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611820A6" w14:textId="107086E6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Metodologia de Desenvolvimento do Projeto:</w:t>
      </w:r>
    </w:p>
    <w:p w14:paraId="453DAB9A" w14:textId="04DC17E0" w:rsidR="0026551A" w:rsidRDefault="0026551A" w:rsidP="005D67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</w:rPr>
      </w:pPr>
      <w:r>
        <w:rPr>
          <w:rFonts w:ascii="Calibri" w:eastAsia="Calibri" w:hAnsi="Calibri" w:cs="Calibri"/>
          <w:color w:val="auto"/>
        </w:rPr>
        <w:t>*</w:t>
      </w:r>
      <w:r w:rsidR="005D67E9">
        <w:rPr>
          <w:rFonts w:ascii="Calibri" w:eastAsia="Calibri" w:hAnsi="Calibri" w:cs="Calibri"/>
          <w:color w:val="auto"/>
        </w:rPr>
        <w:t xml:space="preserve"> </w:t>
      </w:r>
      <w:r w:rsidR="000968CD" w:rsidRPr="000968CD">
        <w:rPr>
          <w:rFonts w:ascii="Calibri" w:eastAsia="Calibri" w:hAnsi="Calibri" w:cs="Calibri"/>
          <w:color w:val="auto"/>
        </w:rPr>
        <w:t>Explique as ações que serão desenvolvidas no projeto e o método (caminho) adotado para a sua execução.</w:t>
      </w:r>
    </w:p>
    <w:tbl>
      <w:tblPr>
        <w:tblStyle w:val="Tabelacomgrade"/>
        <w:tblW w:w="9699" w:type="dxa"/>
        <w:tblLook w:val="04A0" w:firstRow="1" w:lastRow="0" w:firstColumn="1" w:lastColumn="0" w:noHBand="0" w:noVBand="1"/>
      </w:tblPr>
      <w:tblGrid>
        <w:gridCol w:w="9699"/>
      </w:tblGrid>
      <w:tr w:rsidR="0026551A" w14:paraId="1D8FC344" w14:textId="77777777" w:rsidTr="0026551A">
        <w:trPr>
          <w:trHeight w:val="7007"/>
        </w:trPr>
        <w:tc>
          <w:tcPr>
            <w:tcW w:w="9699" w:type="dxa"/>
          </w:tcPr>
          <w:p w14:paraId="6C233406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12941A5B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66FEB599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3F3CFB20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63AF15F1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76453AEE" w14:textId="75E6DA0B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lastRenderedPageBreak/>
        <w:t>Resultados Esperados e Impactos:</w:t>
      </w:r>
    </w:p>
    <w:p w14:paraId="0F60B8BD" w14:textId="72048570" w:rsidR="0026551A" w:rsidRDefault="0026551A" w:rsidP="005D67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auto"/>
        </w:rPr>
        <w:t>*</w:t>
      </w:r>
      <w:r w:rsidR="005D67E9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  <w:r w:rsidR="000968CD" w:rsidRPr="000968CD">
        <w:rPr>
          <w:rFonts w:ascii="Calibri" w:eastAsia="Calibri" w:hAnsi="Calibri" w:cs="Calibri"/>
          <w:color w:val="auto"/>
          <w:sz w:val="20"/>
          <w:szCs w:val="20"/>
        </w:rPr>
        <w:t>Destaque os benefícios esperados para os componentes curriculares envolvidos, para os docentes, para os alunos monitores e para os demais discentes atendidos pelo projeto de ensino.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5E3FB504" w14:textId="77777777" w:rsidTr="00052BA9">
        <w:trPr>
          <w:trHeight w:val="4959"/>
        </w:trPr>
        <w:tc>
          <w:tcPr>
            <w:tcW w:w="9628" w:type="dxa"/>
          </w:tcPr>
          <w:p w14:paraId="040C12F3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33348565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</w:p>
    <w:p w14:paraId="2D222B21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055D38D5" w14:textId="14B63529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Produtos que resultam da execução do projeto:</w:t>
      </w:r>
    </w:p>
    <w:p w14:paraId="6165B320" w14:textId="7A8843F6" w:rsidR="0026551A" w:rsidRDefault="005D67E9" w:rsidP="005D67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 xml:space="preserve">* </w:t>
      </w:r>
      <w:r w:rsidR="000968CD" w:rsidRPr="000968CD">
        <w:rPr>
          <w:rFonts w:ascii="Calibri" w:eastAsia="Calibri" w:hAnsi="Calibri" w:cs="Calibri"/>
          <w:color w:val="auto"/>
          <w:sz w:val="20"/>
          <w:szCs w:val="20"/>
        </w:rPr>
        <w:t>Explicite o(s) produto(s) resultante(s) do projeto de ensino especificando o formato (materiais didáticos e instrucionais, aplicativos, projetos técnicos, patentes, processos,</w:t>
      </w:r>
      <w:r w:rsidR="000968CD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  <w:r w:rsidR="000968CD" w:rsidRPr="000968CD">
        <w:rPr>
          <w:rFonts w:ascii="Calibri" w:eastAsia="Calibri" w:hAnsi="Calibri" w:cs="Calibri"/>
          <w:color w:val="auto"/>
          <w:sz w:val="20"/>
          <w:szCs w:val="20"/>
        </w:rPr>
        <w:t>técnicas, elaboração de produtos midiáticos, editoria, softwares, propostas de intervenção clínica, projetos de aplicação técnica, projetos de inovação tecnológica, protocolo experimental, produção artística, artigo acadêmico, outros) e o(s) seu(s) objetivo(s).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56C39AD4" w14:textId="77777777" w:rsidTr="00052BA9">
        <w:trPr>
          <w:trHeight w:val="5233"/>
        </w:trPr>
        <w:tc>
          <w:tcPr>
            <w:tcW w:w="9628" w:type="dxa"/>
          </w:tcPr>
          <w:p w14:paraId="20682797" w14:textId="77777777" w:rsidR="0026551A" w:rsidRDefault="0026551A" w:rsidP="0026551A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69BAD615" w14:textId="77777777" w:rsidR="0026551A" w:rsidRDefault="0026551A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p w14:paraId="37D9423F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3EA36435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315D148" w14:textId="24CF4554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Avaliação do Desenvolvimento do Projeto:</w:t>
      </w:r>
    </w:p>
    <w:p w14:paraId="0F2A0198" w14:textId="4C080F14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 w:rsidRPr="005A6092">
        <w:rPr>
          <w:rFonts w:ascii="Calibri" w:eastAsia="Calibri" w:hAnsi="Calibri" w:cs="Calibri"/>
          <w:color w:val="auto"/>
          <w:sz w:val="20"/>
          <w:szCs w:val="20"/>
        </w:rPr>
        <w:t>*</w:t>
      </w:r>
      <w:r w:rsidR="005D67E9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  <w:r w:rsidR="000968CD" w:rsidRPr="000968CD">
        <w:rPr>
          <w:rFonts w:ascii="Calibri" w:eastAsia="Calibri" w:hAnsi="Calibri" w:cs="Calibri"/>
          <w:color w:val="auto"/>
          <w:sz w:val="20"/>
          <w:szCs w:val="20"/>
        </w:rPr>
        <w:t>Apresente os instrumentos e os métodos (caminhos) que serão utilizados para avaliar se os objetivos do projeto de ensino foram alcançados.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21F70BAA" w14:textId="77777777" w:rsidTr="00052BA9">
        <w:trPr>
          <w:trHeight w:val="3963"/>
        </w:trPr>
        <w:tc>
          <w:tcPr>
            <w:tcW w:w="9628" w:type="dxa"/>
          </w:tcPr>
          <w:p w14:paraId="3B575F7D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464B7264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5C2A78B4" w14:textId="0E7C0152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Processo Seletivo:</w:t>
      </w:r>
    </w:p>
    <w:p w14:paraId="092734FA" w14:textId="7B5164A6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>*</w:t>
      </w:r>
      <w:r w:rsidR="005D67E9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  <w:r w:rsidR="000968CD" w:rsidRPr="000968CD">
        <w:rPr>
          <w:rFonts w:ascii="Calibri" w:eastAsia="Calibri" w:hAnsi="Calibri" w:cs="Calibri"/>
          <w:color w:val="auto"/>
          <w:sz w:val="20"/>
          <w:szCs w:val="20"/>
        </w:rPr>
        <w:t>Descreva como será realizado o processo seletivo do monitor.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1BCE67CD" w14:textId="77777777" w:rsidTr="005A6092">
        <w:trPr>
          <w:trHeight w:val="4105"/>
        </w:trPr>
        <w:tc>
          <w:tcPr>
            <w:tcW w:w="9628" w:type="dxa"/>
          </w:tcPr>
          <w:p w14:paraId="48E888A1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60FE48F4" w14:textId="77777777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p w14:paraId="6C8E155A" w14:textId="4C0DBDE4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Referências: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  <w:r w:rsidR="000968CD" w:rsidRPr="000968CD">
        <w:rPr>
          <w:rFonts w:ascii="Calibri" w:eastAsia="Calibri" w:hAnsi="Calibri" w:cs="Calibri"/>
          <w:color w:val="auto"/>
        </w:rPr>
        <w:t>Relacione apenas as referências mencionadas na proposta.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62847A56" w14:textId="77777777" w:rsidTr="00052BA9">
        <w:trPr>
          <w:trHeight w:val="2241"/>
        </w:trPr>
        <w:tc>
          <w:tcPr>
            <w:tcW w:w="9628" w:type="dxa"/>
          </w:tcPr>
          <w:p w14:paraId="37C02CD3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52A2DE8E" w14:textId="77777777" w:rsidR="00052BA9" w:rsidRDefault="00052BA9" w:rsidP="000968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6334BF65" w14:textId="69B1DDB2" w:rsidR="00F77AFB" w:rsidRDefault="00F77AFB" w:rsidP="000968C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aps/>
          <w:color w:val="auto"/>
        </w:rPr>
      </w:pPr>
      <w:r w:rsidRPr="000F5498">
        <w:rPr>
          <w:rFonts w:ascii="Calibri" w:eastAsia="Calibri" w:hAnsi="Calibri" w:cs="Calibri"/>
          <w:b/>
          <w:bCs/>
          <w:caps/>
          <w:color w:val="auto"/>
        </w:rPr>
        <w:t>Plano de Trabalho</w:t>
      </w:r>
    </w:p>
    <w:p w14:paraId="4956EABA" w14:textId="77777777" w:rsidR="005D67E9" w:rsidRPr="000F5498" w:rsidRDefault="005D67E9" w:rsidP="000968C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aps/>
          <w:color w:val="auto"/>
        </w:rPr>
      </w:pPr>
    </w:p>
    <w:p w14:paraId="33B896CA" w14:textId="77777777" w:rsidR="000968CD" w:rsidRDefault="00F77AFB" w:rsidP="000968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>*</w:t>
      </w:r>
      <w:r w:rsidR="000968CD" w:rsidRPr="000968CD">
        <w:t xml:space="preserve"> </w:t>
      </w:r>
      <w:r w:rsidR="000968CD" w:rsidRPr="000968CD">
        <w:rPr>
          <w:rFonts w:ascii="Calibri" w:eastAsia="Calibri" w:hAnsi="Calibri" w:cs="Calibri"/>
          <w:color w:val="auto"/>
          <w:sz w:val="20"/>
          <w:szCs w:val="20"/>
        </w:rPr>
        <w:t>Estruture detalhadamente as atividades, os prazos e os responsáveis por cada etapa.</w:t>
      </w:r>
    </w:p>
    <w:p w14:paraId="46D73F42" w14:textId="4B7D8CBD" w:rsidR="009B6F1D" w:rsidRDefault="000968CD" w:rsidP="000968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>*</w:t>
      </w:r>
      <w:r w:rsidR="009B6F1D">
        <w:rPr>
          <w:rFonts w:ascii="Calibri" w:eastAsia="Calibri" w:hAnsi="Calibri" w:cs="Calibri"/>
          <w:color w:val="auto"/>
          <w:sz w:val="20"/>
          <w:szCs w:val="20"/>
        </w:rPr>
        <w:t>Q</w:t>
      </w:r>
      <w:r w:rsidR="009B6F1D" w:rsidRPr="009B6F1D">
        <w:rPr>
          <w:rFonts w:ascii="Calibri" w:eastAsia="Calibri" w:hAnsi="Calibri" w:cs="Calibri"/>
          <w:color w:val="auto"/>
          <w:sz w:val="20"/>
          <w:szCs w:val="20"/>
        </w:rPr>
        <w:t>uando solicitado mais de 1 monitor (a) e as atividades tenham funções distintas é necessário a indicação de um plano por monitor (a).</w:t>
      </w:r>
    </w:p>
    <w:p w14:paraId="515BDDF8" w14:textId="77777777" w:rsidR="00F77AFB" w:rsidRPr="00F77AFB" w:rsidRDefault="00F77AFB" w:rsidP="000968C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2D6405" w14:paraId="32700641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0C3B5D5C" w14:textId="79457DEF" w:rsidR="002D6405" w:rsidRDefault="002D6405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Componente Curricular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r w:rsidRPr="00F77AFB">
              <w:rPr>
                <w:rFonts w:ascii="Calibri" w:eastAsia="Calibri" w:hAnsi="Calibri" w:cs="Calibri"/>
                <w:color w:val="auto"/>
                <w:sz w:val="20"/>
                <w:szCs w:val="20"/>
              </w:rPr>
              <w:t>(indicar o código do SIGAA):</w:t>
            </w:r>
            <w:r w:rsidRPr="00F77AFB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656" w:type="dxa"/>
            <w:vAlign w:val="center"/>
          </w:tcPr>
          <w:p w14:paraId="5C793EEE" w14:textId="77777777" w:rsidR="002D6405" w:rsidRDefault="002D6405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2D6405" w14:paraId="41C7AC28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0EACC4A2" w14:textId="052E5BB6" w:rsidR="002D6405" w:rsidRDefault="002D6405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Períodos de Oferecimento da Monitoria: </w:t>
            </w:r>
          </w:p>
        </w:tc>
        <w:tc>
          <w:tcPr>
            <w:tcW w:w="6656" w:type="dxa"/>
            <w:vAlign w:val="center"/>
          </w:tcPr>
          <w:p w14:paraId="1500263D" w14:textId="77777777" w:rsidR="002D6405" w:rsidRDefault="002D6405" w:rsidP="005D78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1266D370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6D2697EF" w14:textId="49696850" w:rsidR="00F338B3" w:rsidRPr="00F77AFB" w:rsidRDefault="00F338B3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Carga-horária semanal destinada ao projeto:</w:t>
            </w:r>
          </w:p>
        </w:tc>
        <w:tc>
          <w:tcPr>
            <w:tcW w:w="6656" w:type="dxa"/>
            <w:vAlign w:val="center"/>
          </w:tcPr>
          <w:p w14:paraId="7C9F9D6A" w14:textId="77777777" w:rsidR="00F338B3" w:rsidRPr="00F77AFB" w:rsidRDefault="00F338B3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7FACB7C4" w14:textId="77777777" w:rsidR="00F77AFB" w:rsidRPr="00F77AFB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</w:rPr>
      </w:pPr>
    </w:p>
    <w:p w14:paraId="0C6A5A62" w14:textId="1754CCAA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Atividades desenvolvidas pelo monitor: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56"/>
      </w:tblGrid>
      <w:tr w:rsidR="00F77AFB" w14:paraId="5FDF29A0" w14:textId="77777777" w:rsidTr="00377E48">
        <w:trPr>
          <w:trHeight w:val="3805"/>
        </w:trPr>
        <w:tc>
          <w:tcPr>
            <w:tcW w:w="9556" w:type="dxa"/>
          </w:tcPr>
          <w:p w14:paraId="6C0D9377" w14:textId="77777777" w:rsidR="00F77AFB" w:rsidRDefault="00F77AFB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  <w:bookmarkStart w:id="0" w:name="_Hlk186103553"/>
          </w:p>
        </w:tc>
      </w:tr>
      <w:bookmarkEnd w:id="0"/>
    </w:tbl>
    <w:p w14:paraId="73C8559E" w14:textId="77777777" w:rsidR="00F77AFB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2FE5375E" w14:textId="64717504" w:rsidR="00377E48" w:rsidRDefault="005A6092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Avaliação do Monitor: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7E48" w14:paraId="526E04D5" w14:textId="77777777" w:rsidTr="00377E48">
        <w:tc>
          <w:tcPr>
            <w:tcW w:w="9628" w:type="dxa"/>
          </w:tcPr>
          <w:p w14:paraId="71E42519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0868E75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0D8C52B8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5AD8225A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F462950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3A5067B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538A42BE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04FA9C92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BC98BEA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DA3D3BF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6FFBD2E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1F5A574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745A975F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01C4DD4" w14:textId="77777777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4EDADCD" w14:textId="77777777" w:rsidR="00F338B3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E8C13AE" w14:textId="77777777" w:rsidR="000968CD" w:rsidRDefault="000968CD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358A840E" w14:textId="77777777" w:rsidR="000968CD" w:rsidRDefault="000968CD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4CB7DA2A" w14:textId="77777777" w:rsidR="00F338B3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05564E5F" w14:textId="77777777" w:rsidR="00F338B3" w:rsidRPr="000F5498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aps/>
          <w:color w:val="auto"/>
        </w:rPr>
      </w:pPr>
      <w:r w:rsidRPr="000F5498">
        <w:rPr>
          <w:rFonts w:ascii="Calibri" w:eastAsia="Calibri" w:hAnsi="Calibri" w:cs="Calibri"/>
          <w:b/>
          <w:bCs/>
          <w:caps/>
          <w:color w:val="auto"/>
        </w:rPr>
        <w:lastRenderedPageBreak/>
        <w:t>Plano de Trabalho</w:t>
      </w:r>
    </w:p>
    <w:p w14:paraId="0C8CDB12" w14:textId="77777777" w:rsidR="00F338B3" w:rsidRPr="00F77AFB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F338B3" w14:paraId="3DD103EC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12BCF5C4" w14:textId="77777777" w:rsidR="00F338B3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Componente Curricular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r w:rsidRPr="00F77AFB">
              <w:rPr>
                <w:rFonts w:ascii="Calibri" w:eastAsia="Calibri" w:hAnsi="Calibri" w:cs="Calibri"/>
                <w:color w:val="auto"/>
                <w:sz w:val="20"/>
                <w:szCs w:val="20"/>
              </w:rPr>
              <w:t>(indicar o código do SIGAA):</w:t>
            </w:r>
            <w:r w:rsidRPr="00F77AFB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656" w:type="dxa"/>
            <w:vAlign w:val="center"/>
          </w:tcPr>
          <w:p w14:paraId="762D2AD4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548A0762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169046C9" w14:textId="77777777" w:rsidR="00F338B3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Períodos de Oferecimento da Monitoria: </w:t>
            </w:r>
          </w:p>
        </w:tc>
        <w:tc>
          <w:tcPr>
            <w:tcW w:w="6656" w:type="dxa"/>
            <w:vAlign w:val="center"/>
          </w:tcPr>
          <w:p w14:paraId="4936C0AA" w14:textId="77777777" w:rsidR="00F338B3" w:rsidRDefault="00F338B3" w:rsidP="005D78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15B3148A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4E4A1B55" w14:textId="77777777" w:rsidR="00F338B3" w:rsidRPr="00F77AFB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Carga-horária semanal destinada ao projeto:</w:t>
            </w:r>
          </w:p>
        </w:tc>
        <w:tc>
          <w:tcPr>
            <w:tcW w:w="6656" w:type="dxa"/>
            <w:vAlign w:val="center"/>
          </w:tcPr>
          <w:p w14:paraId="0C0778D4" w14:textId="77777777" w:rsidR="00F338B3" w:rsidRPr="00F77AFB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1227BC77" w14:textId="77777777" w:rsidR="00F338B3" w:rsidRPr="00F77AFB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auto"/>
        </w:rPr>
      </w:pPr>
    </w:p>
    <w:p w14:paraId="5981E902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Atividades desenvolvidas pelo monitor: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56"/>
      </w:tblGrid>
      <w:tr w:rsidR="00F338B3" w14:paraId="6D74DE99" w14:textId="77777777" w:rsidTr="005D7817">
        <w:trPr>
          <w:trHeight w:val="3193"/>
        </w:trPr>
        <w:tc>
          <w:tcPr>
            <w:tcW w:w="9556" w:type="dxa"/>
          </w:tcPr>
          <w:p w14:paraId="67D4E57D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78C8CE4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2605E3AB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Avaliação do Monitor: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338B3" w14:paraId="34FD1763" w14:textId="77777777" w:rsidTr="00582369">
        <w:tc>
          <w:tcPr>
            <w:tcW w:w="9628" w:type="dxa"/>
          </w:tcPr>
          <w:p w14:paraId="4AFBCC9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8E5BDC3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105EF1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BB3655C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C443FE1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1538331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4BDCAA5E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B80C17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458C0DD0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28FAB4F6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27E43AC4" w14:textId="77777777" w:rsidR="005D7817" w:rsidRDefault="005D7817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29D55D05" w14:textId="77777777" w:rsidR="005D7817" w:rsidRDefault="005D7817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421B194B" w14:textId="4D86075D" w:rsidR="005D7817" w:rsidRPr="005D7817" w:rsidRDefault="005D7817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</w:rPr>
      </w:pPr>
      <w:r w:rsidRPr="005D7817">
        <w:rPr>
          <w:rFonts w:ascii="Calibri" w:eastAsia="Calibri" w:hAnsi="Calibri" w:cs="Calibri"/>
          <w:b/>
          <w:bCs/>
          <w:color w:val="auto"/>
        </w:rPr>
        <w:t xml:space="preserve">Acessibilidade e Objetivos de Desenvolvimento Sustentável (ODS) da ONU: </w:t>
      </w:r>
      <w:r w:rsidRPr="005D7817">
        <w:rPr>
          <w:rFonts w:ascii="Calibri" w:eastAsia="Calibri" w:hAnsi="Calibri" w:cs="Calibri"/>
          <w:color w:val="auto"/>
        </w:rPr>
        <w:t>Descreva</w:t>
      </w:r>
      <w:r>
        <w:rPr>
          <w:rFonts w:ascii="Calibri" w:eastAsia="Calibri" w:hAnsi="Calibri" w:cs="Calibri"/>
          <w:color w:val="auto"/>
        </w:rPr>
        <w:t>, em algum dos campos acima (</w:t>
      </w:r>
      <w:proofErr w:type="spellStart"/>
      <w:r>
        <w:rPr>
          <w:rFonts w:ascii="Calibri" w:eastAsia="Calibri" w:hAnsi="Calibri" w:cs="Calibri"/>
          <w:color w:val="auto"/>
        </w:rPr>
        <w:t>ex</w:t>
      </w:r>
      <w:proofErr w:type="spellEnd"/>
      <w:r>
        <w:rPr>
          <w:rFonts w:ascii="Calibri" w:eastAsia="Calibri" w:hAnsi="Calibri" w:cs="Calibri"/>
          <w:color w:val="auto"/>
        </w:rPr>
        <w:t xml:space="preserve">: </w:t>
      </w:r>
      <w:r w:rsidRPr="005D7817">
        <w:rPr>
          <w:rFonts w:ascii="Calibri" w:eastAsia="Calibri" w:hAnsi="Calibri" w:cs="Calibri"/>
          <w:color w:val="auto"/>
        </w:rPr>
        <w:t>Metodologia de Desenvolvimento do Projeto</w:t>
      </w:r>
      <w:r>
        <w:rPr>
          <w:rFonts w:ascii="Calibri" w:eastAsia="Calibri" w:hAnsi="Calibri" w:cs="Calibri"/>
          <w:color w:val="auto"/>
        </w:rPr>
        <w:t>),</w:t>
      </w:r>
      <w:r w:rsidRPr="005D7817">
        <w:rPr>
          <w:rFonts w:ascii="Calibri" w:eastAsia="Calibri" w:hAnsi="Calibri" w:cs="Calibri"/>
          <w:color w:val="auto"/>
        </w:rPr>
        <w:t xml:space="preserve"> as ações a serem desenvolvidas para inclusão de pessoas com deficiência e a promoção do respeito às identidades e diversidades de gênero, idade e compleição física e abordagem de quais ODS serão relacionados com o projeto, destacando as estratégias específicas que serão implementadas para contribuir com esses objetivos.</w:t>
      </w:r>
    </w:p>
    <w:sectPr w:rsidR="005D7817" w:rsidRPr="005D781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E400C" w14:textId="77777777" w:rsidR="002956FA" w:rsidRDefault="002956FA">
      <w:r>
        <w:separator/>
      </w:r>
    </w:p>
  </w:endnote>
  <w:endnote w:type="continuationSeparator" w:id="0">
    <w:p w14:paraId="755C3F2B" w14:textId="77777777" w:rsidR="002956FA" w:rsidRDefault="00295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4E35E" w14:textId="3E8D00D6" w:rsidR="00B058C3" w:rsidRDefault="00E64018">
    <w:pPr>
      <w:widowControl/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9487B">
      <w:rPr>
        <w:noProof/>
      </w:rPr>
      <w:t>2</w:t>
    </w:r>
    <w:r>
      <w:fldChar w:fldCharType="end"/>
    </w:r>
  </w:p>
  <w:p w14:paraId="07335370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3ABB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9487B">
      <w:rPr>
        <w:noProof/>
      </w:rPr>
      <w:t>1</w:t>
    </w:r>
    <w:r>
      <w:fldChar w:fldCharType="end"/>
    </w:r>
  </w:p>
  <w:p w14:paraId="6FC604E0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89B29" w14:textId="77777777" w:rsidR="002956FA" w:rsidRDefault="002956FA">
      <w:r>
        <w:separator/>
      </w:r>
    </w:p>
  </w:footnote>
  <w:footnote w:type="continuationSeparator" w:id="0">
    <w:p w14:paraId="0DDCEBC8" w14:textId="77777777" w:rsidR="002956FA" w:rsidRDefault="00295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FE811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126680C" wp14:editId="39724C55">
          <wp:simplePos x="0" y="0"/>
          <wp:positionH relativeFrom="column">
            <wp:posOffset>2543810</wp:posOffset>
          </wp:positionH>
          <wp:positionV relativeFrom="paragraph">
            <wp:posOffset>-295274</wp:posOffset>
          </wp:positionV>
          <wp:extent cx="660400" cy="654050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7" t="-39" r="-38" b="-39"/>
                  <a:stretch>
                    <a:fillRect/>
                  </a:stretch>
                </pic:blipFill>
                <pic:spPr>
                  <a:xfrm>
                    <a:off x="0" y="0"/>
                    <a:ext cx="660400" cy="65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6BBF4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C054912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70E726A7" wp14:editId="6EC2CECC">
          <wp:simplePos x="0" y="0"/>
          <wp:positionH relativeFrom="column">
            <wp:posOffset>2242820</wp:posOffset>
          </wp:positionH>
          <wp:positionV relativeFrom="paragraph">
            <wp:posOffset>17780</wp:posOffset>
          </wp:positionV>
          <wp:extent cx="1272540" cy="25654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3" t="-165" r="-32" b="-164"/>
                  <a:stretch>
                    <a:fillRect/>
                  </a:stretch>
                </pic:blipFill>
                <pic:spPr>
                  <a:xfrm>
                    <a:off x="0" y="0"/>
                    <a:ext cx="1272540" cy="256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D111AD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CA00765" w14:textId="77777777" w:rsidR="00B058C3" w:rsidRDefault="00B058C3">
    <w:pPr>
      <w:widowControl/>
      <w:pBdr>
        <w:top w:val="nil"/>
        <w:left w:val="nil"/>
        <w:bottom w:val="single" w:sz="4" w:space="1" w:color="00000A"/>
        <w:right w:val="nil"/>
        <w:between w:val="nil"/>
      </w:pBdr>
      <w:rPr>
        <w:rFonts w:ascii="Calibri" w:eastAsia="Calibri" w:hAnsi="Calibri" w:cs="Calibri"/>
        <w:sz w:val="6"/>
        <w:szCs w:val="6"/>
      </w:rPr>
    </w:pPr>
  </w:p>
  <w:p w14:paraId="1248769A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spacing w:line="360" w:lineRule="auto"/>
      <w:jc w:val="both"/>
      <w:rPr>
        <w:rFonts w:ascii="Times New Roman" w:eastAsia="Times New Roman" w:hAnsi="Times New Roman" w:cs="Times New Roman"/>
        <w:i/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B7934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3959FE0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42846B29" wp14:editId="6D0FD1E4">
          <wp:simplePos x="0" y="0"/>
          <wp:positionH relativeFrom="column">
            <wp:posOffset>2724150</wp:posOffset>
          </wp:positionH>
          <wp:positionV relativeFrom="paragraph">
            <wp:posOffset>-457199</wp:posOffset>
          </wp:positionV>
          <wp:extent cx="660400" cy="654050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7" t="-39" r="-38" b="-39"/>
                  <a:stretch>
                    <a:fillRect/>
                  </a:stretch>
                </pic:blipFill>
                <pic:spPr>
                  <a:xfrm>
                    <a:off x="0" y="0"/>
                    <a:ext cx="660400" cy="65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12F41B68" wp14:editId="39CC16C2">
          <wp:simplePos x="0" y="0"/>
          <wp:positionH relativeFrom="column">
            <wp:posOffset>2419350</wp:posOffset>
          </wp:positionH>
          <wp:positionV relativeFrom="paragraph">
            <wp:posOffset>218440</wp:posOffset>
          </wp:positionV>
          <wp:extent cx="1272540" cy="25654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3" t="-165" r="-32" b="-164"/>
                  <a:stretch>
                    <a:fillRect/>
                  </a:stretch>
                </pic:blipFill>
                <pic:spPr>
                  <a:xfrm>
                    <a:off x="0" y="0"/>
                    <a:ext cx="1272540" cy="256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676C3"/>
    <w:multiLevelType w:val="multilevel"/>
    <w:tmpl w:val="DE98205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ascii="Arial" w:eastAsia="Arial" w:hAnsi="Arial" w:cs="Arial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4182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8C3"/>
    <w:rsid w:val="00034944"/>
    <w:rsid w:val="00052BA9"/>
    <w:rsid w:val="0009487B"/>
    <w:rsid w:val="000968CD"/>
    <w:rsid w:val="000F5498"/>
    <w:rsid w:val="00134EF7"/>
    <w:rsid w:val="00196930"/>
    <w:rsid w:val="001A2133"/>
    <w:rsid w:val="001A79F4"/>
    <w:rsid w:val="001C16D0"/>
    <w:rsid w:val="0022650A"/>
    <w:rsid w:val="0026551A"/>
    <w:rsid w:val="002956FA"/>
    <w:rsid w:val="002D6405"/>
    <w:rsid w:val="002F29B7"/>
    <w:rsid w:val="00377E48"/>
    <w:rsid w:val="003F5832"/>
    <w:rsid w:val="00415741"/>
    <w:rsid w:val="0043046B"/>
    <w:rsid w:val="00582DFD"/>
    <w:rsid w:val="005A6092"/>
    <w:rsid w:val="005D67E9"/>
    <w:rsid w:val="005D7817"/>
    <w:rsid w:val="006F779F"/>
    <w:rsid w:val="0076706A"/>
    <w:rsid w:val="00863BB7"/>
    <w:rsid w:val="00936D5A"/>
    <w:rsid w:val="0096622B"/>
    <w:rsid w:val="009B6F1D"/>
    <w:rsid w:val="00A8335E"/>
    <w:rsid w:val="00B058C3"/>
    <w:rsid w:val="00BA66E4"/>
    <w:rsid w:val="00CD411B"/>
    <w:rsid w:val="00CE1A69"/>
    <w:rsid w:val="00D01D3E"/>
    <w:rsid w:val="00D544B5"/>
    <w:rsid w:val="00D703CE"/>
    <w:rsid w:val="00E64018"/>
    <w:rsid w:val="00EA1348"/>
    <w:rsid w:val="00EE0C27"/>
    <w:rsid w:val="00EF506F"/>
    <w:rsid w:val="00F338B3"/>
    <w:rsid w:val="00F67A66"/>
    <w:rsid w:val="00F739FF"/>
    <w:rsid w:val="00F7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A0CE2"/>
  <w15:docId w15:val="{4BAD5D51-17C7-3145-A8EB-010A1BF8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134EF7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29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29B7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265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0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533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WALTEMBERG</dc:creator>
  <cp:lastModifiedBy>Waltemberg Barbosa</cp:lastModifiedBy>
  <cp:revision>3</cp:revision>
  <cp:lastPrinted>2024-01-08T18:47:00Z</cp:lastPrinted>
  <dcterms:created xsi:type="dcterms:W3CDTF">2024-12-26T15:04:00Z</dcterms:created>
  <dcterms:modified xsi:type="dcterms:W3CDTF">2025-12-17T12:54:00Z</dcterms:modified>
</cp:coreProperties>
</file>